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F" w:rsidRDefault="00EF08FF" w:rsidP="00EF08F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 xml:space="preserve">Занятие  по теме «Мак </w:t>
      </w:r>
      <w:r w:rsidRPr="00F639E4">
        <w:rPr>
          <w:rFonts w:ascii="Times New Roman" w:hAnsi="Times New Roman" w:cs="Times New Roman"/>
          <w:bCs w:val="0"/>
          <w:color w:val="000000"/>
        </w:rPr>
        <w:t>из бисера»</w:t>
      </w:r>
    </w:p>
    <w:p w:rsidR="00EF08FF" w:rsidRDefault="00EF08FF" w:rsidP="00EF08F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EF08FF" w:rsidRPr="00EF08FF" w:rsidRDefault="00EF08FF" w:rsidP="00EF08F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EF08FF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EF08FF" w:rsidRPr="00EF08FF" w:rsidRDefault="00EF08FF" w:rsidP="00EF08F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EF08FF"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композиции из бисера  </w:t>
      </w:r>
      <w:r>
        <w:rPr>
          <w:rFonts w:ascii="Times New Roman" w:hAnsi="Times New Roman" w:cs="Times New Roman"/>
          <w:b w:val="0"/>
          <w:bCs w:val="0"/>
          <w:color w:val="000000"/>
        </w:rPr>
        <w:t>«</w:t>
      </w:r>
      <w:r w:rsidRPr="00EF08FF">
        <w:rPr>
          <w:rFonts w:ascii="Times New Roman" w:hAnsi="Times New Roman" w:cs="Times New Roman"/>
          <w:b w:val="0"/>
          <w:bCs w:val="0"/>
          <w:color w:val="000000"/>
        </w:rPr>
        <w:t xml:space="preserve">Мак» </w:t>
      </w:r>
      <w:r w:rsidRPr="00EF08FF">
        <w:rPr>
          <w:rFonts w:ascii="Arial" w:hAnsi="Arial" w:cs="Arial"/>
          <w:bCs w:val="0"/>
          <w:color w:val="000000"/>
        </w:rPr>
        <w:t xml:space="preserve">                                  </w:t>
      </w:r>
    </w:p>
    <w:p w:rsidR="00EF08FF" w:rsidRPr="00EF08FF" w:rsidRDefault="00EF08FF" w:rsidP="00EF08F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EF08FF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EF08FF" w:rsidRPr="00EF08FF" w:rsidRDefault="00EF08FF" w:rsidP="00EF08F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EF08FF">
        <w:rPr>
          <w:rFonts w:ascii="Times New Roman" w:hAnsi="Times New Roman" w:cs="Times New Roman"/>
          <w:b w:val="0"/>
          <w:bCs w:val="0"/>
          <w:color w:val="000000"/>
        </w:rPr>
        <w:t xml:space="preserve"> - сохранение народных традиций декоративно-прикладного творчества</w:t>
      </w:r>
      <w:proofErr w:type="gramStart"/>
      <w:r w:rsidRPr="00EF08FF">
        <w:rPr>
          <w:rFonts w:ascii="Times New Roman" w:hAnsi="Times New Roman" w:cs="Times New Roman"/>
          <w:b w:val="0"/>
          <w:bCs w:val="0"/>
          <w:color w:val="000000"/>
        </w:rPr>
        <w:t>.</w:t>
      </w:r>
      <w:proofErr w:type="gramEnd"/>
      <w:r w:rsidRPr="00EF08FF">
        <w:rPr>
          <w:rFonts w:ascii="Times New Roman" w:hAnsi="Times New Roman" w:cs="Times New Roman"/>
          <w:b w:val="0"/>
          <w:bCs w:val="0"/>
          <w:color w:val="000000"/>
        </w:rPr>
        <w:t xml:space="preserve">             – </w:t>
      </w:r>
      <w:proofErr w:type="gramStart"/>
      <w:r w:rsidRPr="00EF08FF">
        <w:rPr>
          <w:rFonts w:ascii="Times New Roman" w:hAnsi="Times New Roman" w:cs="Times New Roman"/>
          <w:b w:val="0"/>
          <w:bCs w:val="0"/>
          <w:color w:val="000000"/>
        </w:rPr>
        <w:t>н</w:t>
      </w:r>
      <w:proofErr w:type="gramEnd"/>
      <w:r w:rsidRPr="00EF08FF">
        <w:rPr>
          <w:rFonts w:ascii="Times New Roman" w:hAnsi="Times New Roman" w:cs="Times New Roman"/>
          <w:b w:val="0"/>
          <w:bCs w:val="0"/>
          <w:color w:val="000000"/>
        </w:rPr>
        <w:t xml:space="preserve">аучить ориентироваться в изготовлении </w:t>
      </w:r>
      <w:proofErr w:type="spellStart"/>
      <w:r w:rsidRPr="00EF08FF">
        <w:rPr>
          <w:rFonts w:ascii="Times New Roman" w:hAnsi="Times New Roman" w:cs="Times New Roman"/>
          <w:b w:val="0"/>
          <w:bCs w:val="0"/>
          <w:color w:val="000000"/>
        </w:rPr>
        <w:t>многодетальных</w:t>
      </w:r>
      <w:proofErr w:type="spellEnd"/>
      <w:r w:rsidRPr="00EF08FF">
        <w:rPr>
          <w:rFonts w:ascii="Times New Roman" w:hAnsi="Times New Roman" w:cs="Times New Roman"/>
          <w:b w:val="0"/>
          <w:bCs w:val="0"/>
          <w:color w:val="000000"/>
        </w:rPr>
        <w:t xml:space="preserve">  предметов из бисера.                                                                      </w:t>
      </w:r>
    </w:p>
    <w:p w:rsidR="00EF08FF" w:rsidRPr="00EF08FF" w:rsidRDefault="00EF08FF" w:rsidP="00EF08F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EF08FF">
        <w:rPr>
          <w:rFonts w:ascii="Times New Roman" w:hAnsi="Times New Roman" w:cs="Times New Roman"/>
          <w:b w:val="0"/>
          <w:bCs w:val="0"/>
          <w:color w:val="000000"/>
        </w:rPr>
        <w:t xml:space="preserve"> – развитие мелкой моторики, фантазии, воображения.</w:t>
      </w:r>
    </w:p>
    <w:p w:rsidR="00EF08FF" w:rsidRPr="00EF08FF" w:rsidRDefault="00EF08FF" w:rsidP="00EF08FF">
      <w:pPr>
        <w:tabs>
          <w:tab w:val="left" w:pos="2905"/>
        </w:tabs>
        <w:spacing w:after="0" w:line="240" w:lineRule="auto"/>
        <w:rPr>
          <w:sz w:val="28"/>
          <w:szCs w:val="28"/>
        </w:rPr>
      </w:pPr>
      <w:r w:rsidRPr="00EF08FF">
        <w:rPr>
          <w:sz w:val="28"/>
          <w:szCs w:val="28"/>
        </w:rPr>
        <w:tab/>
      </w:r>
    </w:p>
    <w:p w:rsidR="00EF08FF" w:rsidRPr="00EF08FF" w:rsidRDefault="00EF08FF" w:rsidP="00EF0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F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08FF" w:rsidRPr="00EF08FF" w:rsidRDefault="00EF08FF" w:rsidP="00EF08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Букет из бисерных маков напоминает о лете и солнце. Данный мастер класс мака из бисера подробно расскажет обо всех нюансах, и ваш цветок будет выглядеть, как настоящий. Маковый букет хорошо смотрится в любом интерьере, создавая яркий акцент и привлекая к себе внимание.</w:t>
      </w:r>
    </w:p>
    <w:p w:rsidR="00EF08FF" w:rsidRPr="00EF08FF" w:rsidRDefault="00EF08FF" w:rsidP="00EF0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плетения мака из бисера нам потребуется:</w:t>
      </w:r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Бисер трёх цветов: </w:t>
      </w:r>
      <w:proofErr w:type="spellStart"/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proofErr w:type="gramStart"/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елёный,чёрный</w:t>
      </w:r>
      <w:proofErr w:type="spellEnd"/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бисера №10 или №12 (китайский)</w:t>
      </w:r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Проволока диаметром 0,3 мм и толстая для стебля.</w:t>
      </w:r>
      <w:r w:rsidRPr="00EF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Зелёные нитки для обмотки и клей ПВА.</w:t>
      </w:r>
    </w:p>
    <w:p w:rsidR="00EF08FF" w:rsidRPr="00211B71" w:rsidRDefault="00EF08FF" w:rsidP="00EF08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6424" w:rsidRDefault="00EF08FF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EF08FF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Лепестки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а кусок металлической нити 0.75м набирают 37 бисерин красного цвета. Продвигают их на 0.07-0.09 м от края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ерут окончание края, пропускают его сквозь последнюю и вытягивают. Получается петля. Рядом второй узел выполняют из 39 бисерин. Необходимо изготовить 7 петель 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следующей схемы очерёдности: 37,39,41,45, а потом 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также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но на убыль — 41,39,37. На текущее окончание надевают 22 бисерины и пропускаем металлическую нить сквозь верхний узел. Подтягивают ее. Теперь надевают 3 бисерины и проволочку протягивают таким же образом через верх на следующем узле. Плетут таким же образом узлы до окончания ряда. После седьмого узла надевают 22 бисерины и укрепляют её меж седьмой и шестой петлями. Окончания проволоки скручивают.</w:t>
      </w:r>
      <w:r w:rsidRPr="00EF08FF">
        <w:rPr>
          <w:rFonts w:ascii="Times New Roman" w:hAnsi="Times New Roman" w:cs="Times New Roman"/>
          <w:color w:val="424242"/>
          <w:sz w:val="28"/>
          <w:szCs w:val="28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2854325" cy="2759075"/>
            <wp:effectExtent l="0" t="0" r="3175" b="3175"/>
            <wp:docPr id="32" name="Рисунок 32" descr="https://handmadebase.com/wp-content/uploads/data/maki_iz_bisera_2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dmadebase.com/wp-content/uploads/data/maki_iz_bisera_2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632075"/>
            <wp:effectExtent l="0" t="0" r="3175" b="0"/>
            <wp:docPr id="31" name="Рисунок 31" descr="https://handmadebase.com/wp-content/uploads/data/maki_iz_bisera_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madebase.com/wp-content/uploads/data/maki_iz_bisera_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2719070"/>
            <wp:effectExtent l="0" t="0" r="1905" b="5080"/>
            <wp:docPr id="30" name="Рисунок 30" descr="https://handmadebase.com/wp-content/uploads/data/maki_iz_bisera_3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ndmadebase.com/wp-content/uploads/data/maki_iz_bisera_3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3331845" cy="2734945"/>
            <wp:effectExtent l="0" t="0" r="1905" b="8255"/>
            <wp:docPr id="29" name="Рисунок 29" descr="https://handmadebase.com/wp-content/uploads/data/maki_iz_bisera_3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base.com/wp-content/uploads/data/maki_iz_bisera_3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2496820"/>
            <wp:effectExtent l="0" t="0" r="1905" b="0"/>
            <wp:docPr id="28" name="Рисунок 28" descr="https://handmadebase.com/wp-content/uploads/data/maki_iz_bisera_3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andmadebase.com/wp-content/uploads/data/maki_iz_bisera_3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337435"/>
            <wp:effectExtent l="0" t="0" r="3175" b="5715"/>
            <wp:docPr id="27" name="Рисунок 27" descr="https://handmadebase.com/wp-content/uploads/data/maki_iz_bisera_3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ndmadebase.com/wp-content/uploads/data/maki_iz_bisera_3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2854325" cy="2170430"/>
            <wp:effectExtent l="0" t="0" r="3175" b="1270"/>
            <wp:docPr id="26" name="Рисунок 26" descr="https://handmadebase.com/wp-content/uploads/data/maki_iz_bisera_3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ndmadebase.com/wp-content/uploads/data/maki_iz_bisera_3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140710" cy="2409190"/>
            <wp:effectExtent l="0" t="0" r="2540" b="0"/>
            <wp:docPr id="25" name="Рисунок 25" descr="https://handmadebase.com/wp-content/uploads/data/maki_iz_bisera_3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andmadebase.com/wp-content/uploads/data/maki_iz_bisera_3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140710" cy="2425065"/>
            <wp:effectExtent l="0" t="0" r="2540" b="0"/>
            <wp:docPr id="24" name="Рисунок 24" descr="https://handmadebase.com/wp-content/uploads/data/maki_iz_bisera_36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andmadebase.com/wp-content/uploads/data/maki_iz_bisera_36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3140710" cy="2425065"/>
            <wp:effectExtent l="0" t="0" r="2540" b="0"/>
            <wp:docPr id="23" name="Рисунок 23" descr="https://handmadebase.com/wp-content/uploads/data/maki_iz_bisera_3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andmadebase.com/wp-content/uploads/data/maki_iz_bisera_3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544445"/>
            <wp:effectExtent l="0" t="0" r="3175" b="8255"/>
            <wp:docPr id="22" name="Рисунок 22" descr="https://handmadebase.com/wp-content/uploads/data/maki_iz_bisera_3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andmadebase.com/wp-content/uploads/data/maki_iz_bisera_3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2456815"/>
            <wp:effectExtent l="0" t="0" r="1905" b="635"/>
            <wp:docPr id="21" name="Рисунок 21" descr="https://handmadebase.com/wp-content/uploads/data/maki_iz_bisera_39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andmadebase.com/wp-content/uploads/data/maki_iz_bisera_39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2854325" cy="2488565"/>
            <wp:effectExtent l="0" t="0" r="3175" b="6985"/>
            <wp:docPr id="20" name="Рисунок 20" descr="https://handmadebase.com/wp-content/uploads/data/maki_iz_bisera_4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andmadebase.com/wp-content/uploads/data/maki_iz_bisera_4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808730" cy="2496820"/>
            <wp:effectExtent l="0" t="0" r="1270" b="0"/>
            <wp:docPr id="19" name="Рисунок 19" descr="https://handmadebase.com/wp-content/uploads/data/maki_iz_bisera_4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andmadebase.com/wp-content/uploads/data/maki_iz_bisera_4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 w:rsidRPr="00EF08FF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Тычинки</w:t>
      </w:r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Тычинки</w:t>
      </w:r>
      <w:proofErr w:type="spellEnd"/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изготавливают двух видов. Вначале берут 0,45м проволоки, на неё надевают 15 зелёных бисерин и неподалеку от окончания проволоки плетут петлю. 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Согласно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такой схемы, всего необходимо сделать 5 петель.</w:t>
      </w:r>
      <w:r w:rsidRPr="00EF08FF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На рабочее окончание надевают 10 бисерин и продевают проволоку 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сквозь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верхнюю в петле. Хорошенько подтягивают проволоку. Далее, на проволоку надевают 2 бисерины и пропускают её сквозь бисерину на следующей петле. Оплетают все пять петель. Для того чтобы объединить пятую и первую петли, необходимо набрать 2 бисерины и пропустить металлическую нить сквозь верх пятой петли. Качественно ее подтягивают. Набирают 4 бисерины и продевают её сквозь бисерину напротив. Когда затянули, надевают ещё 4 бисерины и пропускают таким же образом. Берут данный край металлической нити и вставляют его в середину изделия таким образом, чтобы металлическую нить вытянуть вниз. Вышла маковая коробочка.</w:t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2854325" cy="2647950"/>
            <wp:effectExtent l="0" t="0" r="3175" b="0"/>
            <wp:docPr id="18" name="Рисунок 18" descr="https://handmadebase.com/wp-content/uploads/data/maki_iz_bisera_42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andmadebase.com/wp-content/uploads/data/maki_iz_bisera_42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639695"/>
            <wp:effectExtent l="0" t="0" r="3175" b="8255"/>
            <wp:docPr id="17" name="Рисунок 17" descr="https://handmadebase.com/wp-content/uploads/data/maki_iz_bisera_43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andmadebase.com/wp-content/uploads/data/maki_iz_bisera_43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2106930"/>
            <wp:effectExtent l="0" t="0" r="1905" b="7620"/>
            <wp:docPr id="16" name="Рисунок 16" descr="https://handmadebase.com/wp-content/uploads/data/maki_iz_bisera_44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andmadebase.com/wp-content/uploads/data/maki_iz_bisera_44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3331845" cy="2313940"/>
            <wp:effectExtent l="0" t="0" r="1905" b="0"/>
            <wp:docPr id="15" name="Рисунок 15" descr="https://handmadebase.com/wp-content/uploads/data/maki_iz_bisera_45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andmadebase.com/wp-content/uploads/data/maki_iz_bisera_45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2353310"/>
            <wp:effectExtent l="0" t="0" r="1905" b="8890"/>
            <wp:docPr id="14" name="Рисунок 14" descr="https://handmadebase.com/wp-content/uploads/data/maki_iz_bisera_46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andmadebase.com/wp-content/uploads/data/maki_iz_bisera_46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2369185"/>
            <wp:effectExtent l="0" t="0" r="1905" b="0"/>
            <wp:docPr id="13" name="Рисунок 13" descr="https://handmadebase.com/wp-content/uploads/data/maki_iz_bisera_47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andmadebase.com/wp-content/uploads/data/maki_iz_bisera_47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3331845" cy="2170430"/>
            <wp:effectExtent l="0" t="0" r="1905" b="1270"/>
            <wp:docPr id="12" name="Рисунок 12" descr="https://handmadebase.com/wp-content/uploads/data/maki_iz_bisera_48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andmadebase.com/wp-content/uploads/data/maki_iz_bisera_48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2687320"/>
            <wp:effectExtent l="0" t="0" r="1905" b="0"/>
            <wp:docPr id="11" name="Рисунок 11" descr="https://handmadebase.com/wp-content/uploads/data/maki_iz_bisera_49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andmadebase.com/wp-content/uploads/data/maki_iz_bisera_49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1900555"/>
            <wp:effectExtent l="0" t="0" r="1905" b="4445"/>
            <wp:docPr id="10" name="Рисунок 10" descr="https://handmadebase.com/wp-content/uploads/data/maki_iz_bisera_5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andmadebase.com/wp-content/uploads/data/maki_iz_bisera_5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138680"/>
            <wp:effectExtent l="0" t="0" r="3175" b="0"/>
            <wp:docPr id="9" name="Рисунок 9" descr="https://handmadebase.com/wp-content/uploads/data/maki_iz_bisera_51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andmadebase.com/wp-content/uploads/data/maki_iz_bisera_51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Другой вид тычинок (иголочка) плетут 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игольчатым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бисероплетением</w:t>
      </w:r>
      <w:proofErr w:type="spell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из </w:t>
      </w:r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lastRenderedPageBreak/>
        <w:t>чёрного материала. На металлическую нить 1,1 м надевают 14 чёрных бисерин. Размещают их неподалеку от конца металлической нити и пропускают металлическую нить в другую сторону сквозь 13 бисерин.</w:t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1924050"/>
            <wp:effectExtent l="0" t="0" r="1905" b="0"/>
            <wp:docPr id="8" name="Рисунок 8" descr="https://handmadebase.com/wp-content/uploads/data/maki_iz_bisera_52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andmadebase.com/wp-content/uploads/data/maki_iz_bisera_52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331845" cy="1550670"/>
            <wp:effectExtent l="0" t="0" r="1905" b="0"/>
            <wp:docPr id="7" name="Рисунок 7" descr="https://handmadebase.com/wp-content/uploads/data/maki_iz_bisera_53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handmadebase.com/wp-content/uploads/data/maki_iz_bisera_53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051685"/>
            <wp:effectExtent l="0" t="0" r="3175" b="5715"/>
            <wp:docPr id="6" name="Рисунок 6" descr="https://handmadebase.com/wp-content/uploads/data/maki_iz_bisera_54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handmadebase.com/wp-content/uploads/data/maki_iz_bisera_54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1852930"/>
            <wp:effectExtent l="0" t="0" r="3175" b="0"/>
            <wp:docPr id="5" name="Рисунок 5" descr="https://handmadebase.com/wp-content/uploads/data/maki_iz_bisera_55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handmadebase.com/wp-content/uploads/data/maki_iz_bisera_55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 w:rsidRPr="00EF08FF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Сборка</w:t>
      </w:r>
      <w:proofErr w:type="gramStart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Т</w:t>
      </w:r>
      <w:proofErr w:type="gramEnd"/>
      <w:r w:rsidRPr="00EF08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еперь пришло время собрать наш цветок. На прочную проволоку нужно примотать маковую коробку, а вокруг нее тычинки. Четыре наших лепестка прикручиваем перпендикулярно.</w:t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3331845" cy="1685925"/>
            <wp:effectExtent l="0" t="0" r="1905" b="9525"/>
            <wp:docPr id="4" name="Рисунок 4" descr="https://handmadebase.com/wp-content/uploads/data/maki_iz_bisera_56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handmadebase.com/wp-content/uploads/data/maki_iz_bisera_56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1630045"/>
            <wp:effectExtent l="0" t="0" r="3175" b="8255"/>
            <wp:docPr id="3" name="Рисунок 3" descr="https://handmadebase.com/wp-content/uploads/data/maki_iz_bisera_57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handmadebase.com/wp-content/uploads/data/maki_iz_bisera_57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78909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162810"/>
            <wp:effectExtent l="0" t="0" r="3175" b="8890"/>
            <wp:docPr id="2" name="Рисунок 2" descr="https://handmadebase.com/wp-content/uploads/data/maki_iz_bisera_58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handmadebase.com/wp-content/uploads/data/maki_iz_bisera_58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24242"/>
          <w:sz w:val="21"/>
          <w:szCs w:val="21"/>
        </w:rPr>
        <w:br/>
      </w:r>
      <w:r>
        <w:rPr>
          <w:rFonts w:ascii="Helvetica" w:hAnsi="Helvetica" w:cs="Helvetica"/>
          <w:noProof/>
          <w:color w:val="23527C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854325" cy="2377440"/>
            <wp:effectExtent l="0" t="0" r="3175" b="3810"/>
            <wp:docPr id="1" name="Рисунок 1" descr="https://handmadebase.com/wp-content/uploads/data/maki_iz_bisera_59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handmadebase.com/wp-content/uploads/data/maki_iz_bisera_59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FF" w:rsidRPr="00211B71" w:rsidRDefault="00EF08FF" w:rsidP="00EF08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цветок мак</w:t>
      </w: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бисера сделан.</w:t>
      </w:r>
    </w:p>
    <w:p w:rsidR="00EF08FF" w:rsidRPr="007C5ABC" w:rsidRDefault="00EF08FF" w:rsidP="00EF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EF08FF" w:rsidRPr="0092262F" w:rsidRDefault="00EF08FF" w:rsidP="0092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прислать фото 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Желаю творческих успехов!</w:t>
      </w:r>
      <w:bookmarkStart w:id="0" w:name="_GoBack"/>
      <w:bookmarkEnd w:id="0"/>
    </w:p>
    <w:sectPr w:rsidR="00EF08FF" w:rsidRPr="0092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052"/>
    <w:multiLevelType w:val="multilevel"/>
    <w:tmpl w:val="D37C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E52478"/>
    <w:multiLevelType w:val="multilevel"/>
    <w:tmpl w:val="B57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B"/>
    <w:rsid w:val="000E1590"/>
    <w:rsid w:val="001541BE"/>
    <w:rsid w:val="008A1D5B"/>
    <w:rsid w:val="0092262F"/>
    <w:rsid w:val="00E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handmadebase.com/wp-content/uploads/data/maki_iz_bisera_34.jpg" TargetMode="External"/><Relationship Id="rId26" Type="http://schemas.openxmlformats.org/officeDocument/2006/relationships/hyperlink" Target="https://handmadebase.com/wp-content/uploads/data/maki_iz_bisera_38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handmadebase.com/wp-content/uploads/data/maki_iz_bisera_42.jpg" TargetMode="External"/><Relationship Id="rId42" Type="http://schemas.openxmlformats.org/officeDocument/2006/relationships/hyperlink" Target="https://handmadebase.com/wp-content/uploads/data/maki_iz_bisera_46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handmadebase.com/wp-content/uploads/data/maki_iz_bisera_50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s://handmadebase.com/wp-content/uploads/data/maki_iz_bisera_59.jpg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andmadebase.com/wp-content/uploads/data/maki_iz_bisera_33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handmadebase.com/wp-content/uploads/data/maki_iz_bisera_28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handmadebase.com/wp-content/uploads/data/maki_iz_bisera_37.jpg" TargetMode="External"/><Relationship Id="rId32" Type="http://schemas.openxmlformats.org/officeDocument/2006/relationships/hyperlink" Target="https://handmadebase.com/wp-content/uploads/data/maki_iz_bisera_41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handmadebase.com/wp-content/uploads/data/maki_iz_bisera_45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handmadebase.com/wp-content/uploads/data/maki_iz_bisera_54.jpg" TargetMode="External"/><Relationship Id="rId66" Type="http://schemas.openxmlformats.org/officeDocument/2006/relationships/hyperlink" Target="https://handmadebase.com/wp-content/uploads/data/maki_iz_bisera_5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handmadebase.com/wp-content/uploads/data/maki_iz_bisera_39.jpg" TargetMode="External"/><Relationship Id="rId36" Type="http://schemas.openxmlformats.org/officeDocument/2006/relationships/hyperlink" Target="https://handmadebase.com/wp-content/uploads/data/maki_iz_bisera_43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handmadebase.com/wp-content/uploads/data/maki_iz_bisera_3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handmadebase.com/wp-content/uploads/data/maki_iz_bisera_47.jpg" TargetMode="External"/><Relationship Id="rId52" Type="http://schemas.openxmlformats.org/officeDocument/2006/relationships/hyperlink" Target="https://handmadebase.com/wp-content/uploads/data/maki_iz_bisera_51.jpg" TargetMode="External"/><Relationship Id="rId60" Type="http://schemas.openxmlformats.org/officeDocument/2006/relationships/hyperlink" Target="https://handmadebase.com/wp-content/uploads/data/maki_iz_bisera_55.jpg" TargetMode="External"/><Relationship Id="rId65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andmadebase.com/wp-content/uploads/data/maki_iz_bisera_32.jpg" TargetMode="External"/><Relationship Id="rId22" Type="http://schemas.openxmlformats.org/officeDocument/2006/relationships/hyperlink" Target="https://handmadebase.com/wp-content/uploads/data/maki_iz_bisera_36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handmadebase.com/wp-content/uploads/data/maki_iz_bisera_40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handmadebase.com/wp-content/uploads/data/maki_iz_bisera_49.jpg" TargetMode="External"/><Relationship Id="rId56" Type="http://schemas.openxmlformats.org/officeDocument/2006/relationships/hyperlink" Target="https://handmadebase.com/wp-content/uploads/data/maki_iz_bisera_53.jpg" TargetMode="External"/><Relationship Id="rId64" Type="http://schemas.openxmlformats.org/officeDocument/2006/relationships/hyperlink" Target="https://handmadebase.com/wp-content/uploads/data/maki_iz_bisera_57.jpg" TargetMode="External"/><Relationship Id="rId69" Type="http://schemas.openxmlformats.org/officeDocument/2006/relationships/image" Target="media/image32.jpeg"/><Relationship Id="rId8" Type="http://schemas.openxmlformats.org/officeDocument/2006/relationships/hyperlink" Target="https://handmadebase.com/wp-content/uploads/data/maki_iz_bisera_29.jpg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Relationship Id="rId12" Type="http://schemas.openxmlformats.org/officeDocument/2006/relationships/hyperlink" Target="https://handmadebase.com/wp-content/uploads/data/maki_iz_bisera_3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handmadebase.com/wp-content/uploads/data/maki_iz_bisera_44.jpg" TargetMode="External"/><Relationship Id="rId46" Type="http://schemas.openxmlformats.org/officeDocument/2006/relationships/hyperlink" Target="https://handmadebase.com/wp-content/uploads/data/maki_iz_bisera_48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handmadebase.com/wp-content/uploads/data/maki_iz_bisera_35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handmadebase.com/wp-content/uploads/data/maki_iz_bisera_52.jpg" TargetMode="External"/><Relationship Id="rId62" Type="http://schemas.openxmlformats.org/officeDocument/2006/relationships/hyperlink" Target="https://handmadebase.com/wp-content/uploads/data/maki_iz_bisera_56.jp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2020-04-26T15:07:00Z</dcterms:created>
  <dcterms:modified xsi:type="dcterms:W3CDTF">2020-04-26T15:35:00Z</dcterms:modified>
</cp:coreProperties>
</file>