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D" w:rsidRPr="00D933DD" w:rsidRDefault="00157D8A" w:rsidP="00D9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Занятие по теме:</w:t>
      </w:r>
      <w:r w:rsidR="00874B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933DD" w:rsidRPr="00D933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«Скажем вредным привычкам  «Нет!», здоровью  - «ДА!»</w:t>
      </w:r>
    </w:p>
    <w:p w:rsidR="00874B2A" w:rsidRDefault="00BB4C12" w:rsidP="00157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7D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="00874B2A" w:rsidRPr="00157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157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57D8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5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у подростков осознанное неприятие к вредным привычкам как спос</w:t>
      </w:r>
      <w:r w:rsidR="00874B2A" w:rsidRPr="0015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воздействия на свою личность.</w:t>
      </w:r>
      <w:r w:rsidRPr="00157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B2A" w:rsidRPr="00874B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157D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="00874B2A" w:rsidRPr="00874B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воспитать уважения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всем;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укрепить чувства дружбы.</w:t>
      </w:r>
    </w:p>
    <w:p w:rsidR="00157D8A" w:rsidRDefault="00157D8A" w:rsidP="00D933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D8A" w:rsidRDefault="00BB4C12" w:rsidP="00D933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</w:t>
      </w:r>
      <w:r w:rsidR="00E81B54" w:rsidRPr="00157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  <w:r w:rsidR="00157D8A" w:rsidRPr="00157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занятия</w:t>
      </w:r>
      <w:r w:rsidRPr="00157D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 </w:t>
      </w:r>
      <w:r w:rsidRPr="00157D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57D8A" w:rsidRDefault="00BB4C12" w:rsidP="00157D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“Здравствуйте!” говорим мы при встрече друг другу, желая, в первую очередь здоровья, а уже потом всего остального. Здоровье – бесценное богатство. Мы можем купить новый костюм, новое платье, а вот здоровье не купишь ни на какие деньги. Очень важно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помнить и заботиться о нем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Сплошь и рядом с человеком обитают вредные привычки: это нерациональное питание, неправильный образ жизни, курение, алкоголь, наркотики. Как сказал римский поэт Ювенал: “Надо, чтобы ум был здравым в теле здоровом”.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7D8A" w:rsidRDefault="00157D8A" w:rsidP="00157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Сегодняшнее занятие посвятим именно этой теме: «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вредным привычкам «нет», здоровью «да».</w:t>
      </w:r>
    </w:p>
    <w:p w:rsidR="00157D8A" w:rsidRDefault="00BB4C12" w:rsidP="00157D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в каждом из нас есть много хорошего! Часто мы и сами не догадываемся</w:t>
      </w:r>
      <w:r w:rsid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что мы способны, чего по-настоящему стоим…. Так, почему же многие из нас так часто идут в другом направлении? А другие, с безразличием смотрят, думая,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их никогда не коснется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постараемся понять причины и найти выход из многих сложных ситуаций.</w:t>
      </w:r>
    </w:p>
    <w:p w:rsidR="00983C96" w:rsidRDefault="00157D8A" w:rsidP="00157D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 на вопрос: Люди, пробующие наркотик</w:t>
      </w:r>
      <w:r w:rsid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никотин, алкоголь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особенные или такие 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попробуем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разобраться в причинах, которые толкают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к наркотикам: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BB4C12" w:rsidRPr="00DD50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 любопытства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каждого человека в жизни должна быть цель, каждый из нас должен к чему-то стремиться.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рассказать вам одну историю: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пловчиха, решила переплыть самую бурную реку, чтоб попасть в книгу рекордов Гиннеса. Никто еще не совершал такого подвига. Заплыв был намечен на определенное число, собрались журналисты. На землю опустился сильный туман, но переносить мероприятие было невозможно. И вот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евушка взяла старт. Рядом плыла страховочная лодка. Она старалась изо всех сил, но достигнув середины, подала знак, вытаскивать ее.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следующий день спортсменка с легкостью преодолела бурную реку,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удивление всем. И первый вопрос, который ей задали журналисты, был о том, почему же вчера ей не хватило сил? На что девушка ответила – « Я не видела цели</w:t>
      </w:r>
      <w:proofErr w:type="gramStart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ведь, действительно, живя бесцельно человек, ничего не может добиться, он даже не знает, в какую сторону надо двигаться.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выбрать из списка человеческих стремлений пять, которые важны для вас.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93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чему стремятся люди в жизни.</w:t>
      </w:r>
      <w:r w:rsidR="00BB4C12" w:rsidRPr="00D933D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B4C12" w:rsidRPr="00D933D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Хорошее образование.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Хорошая работа и карьера.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Счастливая семья.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Известность, с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Деньги, богатство.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Дружба.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Достижения в искусстве, музыке, спорте.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Уважение и восхищение окружающих.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Хорошее здоровье.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Уверенность в себе и самоуважение.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Хорошая пища.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Красивая одежда, ювелирные украшения.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Власть и положение.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Хороший дом, квартира.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Сохранение жизни и природы на земле.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Счастье близких людей.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Благополучие государства.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забывайте, что, имея впереди цель, вы будите двигаться в нужном направлении.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57D8A" w:rsidRDefault="00157D8A" w:rsidP="00157D8A">
      <w:pPr>
        <w:spacing w:after="0" w:line="240" w:lineRule="auto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ab/>
        <w:t>2.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От одиночества</w:t>
      </w:r>
      <w:proofErr w:type="gramStart"/>
      <w:r w:rsidR="00BB4C12" w:rsidRPr="00874B2A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постараемся выяснить: Одиночество, это хорошо или плохо?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</w:rPr>
        <w:t xml:space="preserve">Ведь не всегда </w:t>
      </w:r>
      <w:r w:rsidR="00DD5026" w:rsidRPr="00DD5026">
        <w:rPr>
          <w:rFonts w:ascii="Times New Roman" w:hAnsi="Times New Roman" w:cs="Times New Roman"/>
          <w:color w:val="000000"/>
          <w:sz w:val="28"/>
          <w:szCs w:val="28"/>
        </w:rPr>
        <w:t>от одиночества можно впадать в подавленное состояние.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разобраться в себе, своих чувствах, мыслях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разобраться в своих ошибках.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приобретения нового опыта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раскрытия определенных склонностей.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саморазвития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для творчества.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из этого мы можем сделать вывод? От нас самих зависит, как мы воспримем одиночество. Как используем это время: для саморазвития или саморазрушения.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ab/>
        <w:t xml:space="preserve">3. 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 знак протеста</w:t>
      </w:r>
      <w:r w:rsidR="00BB4C12" w:rsidRPr="00874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снять напряжение, злость.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 нашей жизни происходят конфли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кты, в том числе и с родителями, и с педагогами, и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любимыми. В знак протеста уничтожать 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себя, просто глупо, можно придумать массу других возможностей высказать свое возмущение.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BB4C12"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«ВЫХОД»</w:t>
      </w:r>
      <w:proofErr w:type="gramStart"/>
      <w:r w:rsidR="00BB4C12"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предлагаю найти выход из данных ситуаций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Девушка рассталась с парнем. Ей больно, обидно, одиноко. Как м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избавиться от этих ощущений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Дима поругался с педагогом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весь на нервах. Каким способом он может расслабиться?</w:t>
      </w:r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C12"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7D8A" w:rsidRDefault="00BB4C12" w:rsidP="00157D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СНЯТЬ НАПРЯЖЕНИЕ???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Послушать музыку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Пойти подышать свежим воздухом. Жизнь прекрасна вокруг!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ванну,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душ, 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расслабляет. 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Пошуметь, покричать.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Поплакать, это помогает, но не более 10 минут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Почитать, посмотреть телевизор – переключить внимание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Глубокий вдох, выдох. 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Посчитать до 30 мысленно</w:t>
      </w:r>
      <w:r w:rsidR="00E81B54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Постараться не думать ни о чем, в течени</w:t>
      </w:r>
      <w:proofErr w:type="gramStart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20-30 сек.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 спортом (качать пресс), отличный выход для злости.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 творчеством (писать, рисовать, вышивать и т.д.)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Заглянуть в глубины себя, осознать свою вину.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к психологу, родителям, или к любому старшему человеку,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ты доверяешь. Ведь взрослые 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прошли через это.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к друзьям за поддержкой.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260C" w:rsidRPr="00874B2A" w:rsidRDefault="00157D8A" w:rsidP="00157D8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ab/>
        <w:t xml:space="preserve">4. </w:t>
      </w:r>
      <w:r w:rsidR="00DD5026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BB4C12" w:rsidRPr="00874B2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Влияние друзей, или авторитетных личностей</w:t>
      </w:r>
      <w:proofErr w:type="gramStart"/>
      <w:r w:rsidR="00BB4C12"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260C" w:rsidRPr="00DD502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4B2A" w:rsidRPr="00874B2A" w:rsidRDefault="00BB4C12" w:rsidP="008E24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502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D50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«скажи: НЕТ»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сказать «нет» на практике.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Вам предлагают </w:t>
      </w:r>
      <w:r w:rsidR="0098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попробовать выкурить сигарету</w:t>
      </w:r>
      <w:proofErr w:type="gramStart"/>
      <w:r w:rsidR="008E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E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должны </w:t>
      </w:r>
      <w:proofErr w:type="spellStart"/>
      <w:r w:rsidR="008E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отказатся</w:t>
      </w:r>
      <w:proofErr w:type="spellEnd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Отказ должен быть тактичным, но твердым. 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отказа</w:t>
      </w:r>
      <w:proofErr w:type="gramStart"/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Я знаю, что это опасно для меня”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Я уже пробовал, и это мне не понравилось”.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Я не хочу конфликтов с родителями, учителями”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Это не в моем стиле”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Мне надо на тренировку”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"Спасибо, нет. Если я это сделаю, потеряю власть над собой”.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Я предлагаю вам рассмотреть памятку «Умей сказать «Нет»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E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CE33D1" w:rsidRPr="00CE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к занятию)</w:t>
      </w:r>
      <w:r w:rsidRPr="00DD5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57ACE" w:rsidRPr="00F57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Заключение:</w:t>
      </w:r>
    </w:p>
    <w:p w:rsidR="00E25F36" w:rsidRPr="00874B2A" w:rsidRDefault="00BB4C12" w:rsidP="00F57A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не будем рабами вредных привычек! Полюбим себя и скажем вредн</w:t>
      </w:r>
      <w:r w:rsidR="00F5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привычкам «Нет!» Наш совет: «</w:t>
      </w:r>
      <w:r w:rsidRPr="00DD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курить! Никогда не пить! Н</w:t>
      </w:r>
      <w:r w:rsidR="00F57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икогда не пробовать наркотики!»» </w:t>
      </w:r>
      <w:r w:rsidR="0087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 здоровы  и счастливы!</w:t>
      </w:r>
      <w:r w:rsidRPr="00DD502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25F36" w:rsidRPr="00874B2A" w:rsidSect="00E2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C12"/>
    <w:rsid w:val="000036D6"/>
    <w:rsid w:val="00157D8A"/>
    <w:rsid w:val="001647D2"/>
    <w:rsid w:val="005124BB"/>
    <w:rsid w:val="00874B2A"/>
    <w:rsid w:val="008E24C7"/>
    <w:rsid w:val="00975CC8"/>
    <w:rsid w:val="00983C96"/>
    <w:rsid w:val="00B679F6"/>
    <w:rsid w:val="00BB4C12"/>
    <w:rsid w:val="00CB46AB"/>
    <w:rsid w:val="00CE33D1"/>
    <w:rsid w:val="00D933DD"/>
    <w:rsid w:val="00DC04AB"/>
    <w:rsid w:val="00DD5026"/>
    <w:rsid w:val="00E25F36"/>
    <w:rsid w:val="00E81B54"/>
    <w:rsid w:val="00F57ACE"/>
    <w:rsid w:val="00FD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C12"/>
  </w:style>
  <w:style w:type="character" w:customStyle="1" w:styleId="butback">
    <w:name w:val="butback"/>
    <w:basedOn w:val="a0"/>
    <w:rsid w:val="00BB4C12"/>
  </w:style>
  <w:style w:type="character" w:customStyle="1" w:styleId="submenu-table">
    <w:name w:val="submenu-table"/>
    <w:basedOn w:val="a0"/>
    <w:rsid w:val="00BB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Я</cp:lastModifiedBy>
  <cp:revision>17</cp:revision>
  <dcterms:created xsi:type="dcterms:W3CDTF">2013-03-11T10:49:00Z</dcterms:created>
  <dcterms:modified xsi:type="dcterms:W3CDTF">2020-04-25T09:23:00Z</dcterms:modified>
</cp:coreProperties>
</file>